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D988D" w14:textId="77777777" w:rsidR="005868D4" w:rsidRDefault="005868D4" w:rsidP="005868D4">
      <w:pPr>
        <w:rPr>
          <w:sz w:val="22"/>
          <w:szCs w:val="22"/>
        </w:rPr>
      </w:pPr>
      <w:r>
        <w:rPr>
          <w:sz w:val="22"/>
          <w:szCs w:val="22"/>
        </w:rPr>
        <w:t>Znak sprawy: DAG.26.2.19.2025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Lipsko, 0</w:t>
      </w:r>
      <w:r w:rsidR="000678C1">
        <w:rPr>
          <w:sz w:val="22"/>
          <w:szCs w:val="22"/>
        </w:rPr>
        <w:t>9</w:t>
      </w:r>
      <w:r>
        <w:rPr>
          <w:sz w:val="22"/>
          <w:szCs w:val="22"/>
        </w:rPr>
        <w:t>.12.2025 r.</w:t>
      </w:r>
    </w:p>
    <w:p w14:paraId="3B620F06" w14:textId="77777777" w:rsidR="00A25D9D" w:rsidRDefault="00A25D9D"/>
    <w:tbl>
      <w:tblPr>
        <w:tblpPr w:leftFromText="141" w:rightFromText="141" w:vertAnchor="page" w:horzAnchor="margin" w:tblpXSpec="center" w:tblpY="2409"/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7"/>
        <w:gridCol w:w="6663"/>
      </w:tblGrid>
      <w:tr w:rsidR="007B1FEB" w:rsidRPr="00AE2634" w14:paraId="13D6C647" w14:textId="77777777" w:rsidTr="00584E90"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1CB1" w14:textId="77777777" w:rsidR="007B1FEB" w:rsidRPr="00AE2634" w:rsidRDefault="007B1FEB" w:rsidP="00584E90">
            <w:pPr>
              <w:jc w:val="both"/>
              <w:rPr>
                <w:b/>
              </w:rPr>
            </w:pPr>
            <w:r w:rsidRPr="00AE2634">
              <w:rPr>
                <w:b/>
              </w:rPr>
              <w:t>Zamawiający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7F07" w14:textId="77777777" w:rsidR="007B1FEB" w:rsidRPr="00AE2634" w:rsidRDefault="007B1FEB" w:rsidP="00584E90">
            <w:pPr>
              <w:jc w:val="both"/>
              <w:rPr>
                <w:b/>
              </w:rPr>
            </w:pPr>
            <w:r w:rsidRPr="00AE2634">
              <w:rPr>
                <w:b/>
              </w:rPr>
              <w:t>Dom Pomocy Społecznej w Lipsku</w:t>
            </w:r>
          </w:p>
          <w:p w14:paraId="5ACA0961" w14:textId="77777777" w:rsidR="007B1FEB" w:rsidRDefault="007B1FEB" w:rsidP="00584E90">
            <w:pPr>
              <w:jc w:val="both"/>
            </w:pPr>
            <w:r>
              <w:t xml:space="preserve"> ul. 1 Maja 79, 27-300 Lipsko</w:t>
            </w:r>
          </w:p>
        </w:tc>
      </w:tr>
      <w:tr w:rsidR="007B1FEB" w:rsidRPr="00AE2634" w14:paraId="164C65B5" w14:textId="77777777" w:rsidTr="00584E90"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44D2" w14:textId="77777777" w:rsidR="007B1FEB" w:rsidRDefault="007B1FEB" w:rsidP="00584E90">
            <w:pPr>
              <w:jc w:val="both"/>
            </w:pPr>
            <w:r>
              <w:t>Przedmiot zamówienia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FA84" w14:textId="77777777" w:rsidR="007B1FEB" w:rsidRPr="00AE2634" w:rsidRDefault="005868D4" w:rsidP="00584E90">
            <w:pPr>
              <w:rPr>
                <w:b/>
              </w:rPr>
            </w:pPr>
            <w:r w:rsidRPr="00644912">
              <w:rPr>
                <w:b/>
                <w:bCs/>
              </w:rPr>
              <w:t>„Zakup z dostawą materaców i prześcieradeł nieprzemakalnych na potrzeby DPS Lipsko”</w:t>
            </w:r>
          </w:p>
        </w:tc>
      </w:tr>
      <w:tr w:rsidR="005868D4" w:rsidRPr="00AE2634" w14:paraId="08683073" w14:textId="77777777" w:rsidTr="00584E90"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9CBC" w14:textId="77777777" w:rsidR="005868D4" w:rsidRDefault="005868D4" w:rsidP="005868D4">
            <w:pPr>
              <w:jc w:val="both"/>
            </w:pPr>
            <w:r>
              <w:t>Termin wykonania zamówienia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92D1" w14:textId="77777777" w:rsidR="005868D4" w:rsidRPr="005B7A87" w:rsidRDefault="005868D4" w:rsidP="005868D4">
            <w:pPr>
              <w:jc w:val="both"/>
              <w:rPr>
                <w:b/>
              </w:rPr>
            </w:pPr>
            <w:r>
              <w:rPr>
                <w:b/>
              </w:rPr>
              <w:t>29.12.2025 r.</w:t>
            </w:r>
          </w:p>
        </w:tc>
      </w:tr>
      <w:tr w:rsidR="007B1FEB" w:rsidRPr="00AE2634" w14:paraId="00992A09" w14:textId="77777777" w:rsidTr="00584E90"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5B0F" w14:textId="77777777" w:rsidR="007B1FEB" w:rsidRDefault="007B1FEB" w:rsidP="00584E90">
            <w:pPr>
              <w:jc w:val="both"/>
            </w:pPr>
            <w:r>
              <w:t>Zakres zamówienia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1987" w14:textId="120A51F4" w:rsidR="007B1FEB" w:rsidRDefault="005868D4" w:rsidP="00584E90">
            <w:pPr>
              <w:jc w:val="both"/>
            </w:pPr>
            <w:r>
              <w:t xml:space="preserve">Zgodnie z </w:t>
            </w:r>
            <w:r w:rsidR="000912A7">
              <w:t>kwestionariuszem</w:t>
            </w:r>
            <w:r>
              <w:t xml:space="preserve"> ofertowym (załącznik nr 2)</w:t>
            </w:r>
          </w:p>
        </w:tc>
      </w:tr>
      <w:tr w:rsidR="007B1FEB" w:rsidRPr="00AE2634" w14:paraId="25C248EC" w14:textId="77777777" w:rsidTr="00584E90"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5485" w14:textId="77777777" w:rsidR="007B1FEB" w:rsidRDefault="007B1FEB" w:rsidP="00584E90">
            <w:pPr>
              <w:jc w:val="both"/>
            </w:pPr>
            <w:r>
              <w:t>Tryb postępowania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1D19" w14:textId="77777777" w:rsidR="007B1FEB" w:rsidRDefault="005868D4" w:rsidP="00584E90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5868D4" w:rsidRPr="00AE2634" w14:paraId="008221CF" w14:textId="77777777" w:rsidTr="00584E90"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590E" w14:textId="77777777" w:rsidR="005868D4" w:rsidRDefault="005868D4" w:rsidP="005868D4">
            <w:r>
              <w:t>Sposób uzyskania specyfikacji warunków zamówienia (SWZ)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4753" w14:textId="77777777" w:rsidR="005868D4" w:rsidRPr="002727F5" w:rsidRDefault="005868D4" w:rsidP="005868D4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5868D4" w:rsidRPr="00AE2634" w14:paraId="3EFE8684" w14:textId="77777777" w:rsidTr="00F6407E"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AFFC" w14:textId="77777777" w:rsidR="005868D4" w:rsidRDefault="005868D4" w:rsidP="005868D4">
            <w:pPr>
              <w:jc w:val="both"/>
            </w:pPr>
            <w:r>
              <w:t>Termin składania ofert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095A" w14:textId="77777777" w:rsidR="005868D4" w:rsidRPr="00424E35" w:rsidRDefault="005868D4" w:rsidP="005868D4">
            <w:pPr>
              <w:rPr>
                <w:b/>
                <w:vertAlign w:val="superscript"/>
              </w:rPr>
            </w:pPr>
            <w:r>
              <w:rPr>
                <w:b/>
              </w:rPr>
              <w:t>1</w:t>
            </w:r>
            <w:r w:rsidR="000678C1">
              <w:rPr>
                <w:b/>
              </w:rPr>
              <w:t>7</w:t>
            </w:r>
            <w:r>
              <w:rPr>
                <w:b/>
              </w:rPr>
              <w:t>.12.</w:t>
            </w:r>
            <w:r w:rsidRPr="005B7A87">
              <w:rPr>
                <w:b/>
              </w:rPr>
              <w:t>20</w:t>
            </w:r>
            <w:r>
              <w:rPr>
                <w:b/>
              </w:rPr>
              <w:t xml:space="preserve">25 godz. </w:t>
            </w:r>
            <w:r w:rsidR="000678C1">
              <w:rPr>
                <w:b/>
              </w:rPr>
              <w:t>12</w:t>
            </w:r>
            <w:r w:rsidRPr="005B7A87">
              <w:rPr>
                <w:b/>
                <w:vertAlign w:val="superscript"/>
              </w:rPr>
              <w:t>00</w:t>
            </w:r>
          </w:p>
        </w:tc>
      </w:tr>
      <w:tr w:rsidR="005868D4" w:rsidRPr="00AE2634" w14:paraId="3B74FC77" w14:textId="77777777" w:rsidTr="00584E90"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5CB8" w14:textId="77777777" w:rsidR="005868D4" w:rsidRDefault="005868D4" w:rsidP="005868D4">
            <w:pPr>
              <w:jc w:val="both"/>
            </w:pPr>
            <w:r>
              <w:t>Miejsce składania ofert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CA13" w14:textId="77777777" w:rsidR="005868D4" w:rsidRDefault="005868D4" w:rsidP="005868D4">
            <w:pPr>
              <w:jc w:val="both"/>
            </w:pPr>
            <w:r>
              <w:t>techniczny@dpslipsko.pl</w:t>
            </w:r>
          </w:p>
        </w:tc>
      </w:tr>
      <w:tr w:rsidR="005868D4" w:rsidRPr="00AE2634" w14:paraId="7EA8496B" w14:textId="77777777" w:rsidTr="00584E90"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389A" w14:textId="77777777" w:rsidR="005868D4" w:rsidRDefault="005868D4" w:rsidP="005868D4">
            <w:r>
              <w:t xml:space="preserve">Warunki oraz oświadczenia </w:t>
            </w:r>
            <w:r>
              <w:br/>
              <w:t xml:space="preserve">i dokumenty potwierdzające spełnienie przez wykonawców warunków udziału </w:t>
            </w:r>
            <w:r>
              <w:br/>
              <w:t>w postępowaniu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177B" w14:textId="77777777" w:rsidR="005868D4" w:rsidRDefault="005868D4" w:rsidP="005868D4">
            <w:pPr>
              <w:numPr>
                <w:ilvl w:val="0"/>
                <w:numId w:val="1"/>
              </w:numPr>
              <w:ind w:left="179" w:hanging="142"/>
            </w:pPr>
            <w:r w:rsidRPr="00BB6E3F">
              <w:t>prawidłowo wypełniony i podpisany formularz oferty (załącznik nr 1)</w:t>
            </w:r>
          </w:p>
          <w:p w14:paraId="4BAF919D" w14:textId="6E238367" w:rsidR="005868D4" w:rsidRDefault="005868D4" w:rsidP="005868D4">
            <w:pPr>
              <w:numPr>
                <w:ilvl w:val="0"/>
                <w:numId w:val="1"/>
              </w:numPr>
              <w:ind w:left="179" w:hanging="142"/>
            </w:pPr>
            <w:r>
              <w:t xml:space="preserve">prawidłowo wypełniony i podpisany </w:t>
            </w:r>
            <w:r w:rsidR="000912A7">
              <w:t xml:space="preserve">kwestionariusz </w:t>
            </w:r>
            <w:r>
              <w:t>ofertowy (załącznik nr 2)</w:t>
            </w:r>
          </w:p>
          <w:p w14:paraId="29721C43" w14:textId="77777777" w:rsidR="005868D4" w:rsidRDefault="005868D4" w:rsidP="005868D4">
            <w:pPr>
              <w:numPr>
                <w:ilvl w:val="0"/>
                <w:numId w:val="1"/>
              </w:numPr>
              <w:ind w:left="179" w:hanging="142"/>
            </w:pPr>
            <w:r>
              <w:t>parafowany wzór umowy (załącznik nr 3)</w:t>
            </w:r>
          </w:p>
          <w:p w14:paraId="19B30338" w14:textId="77777777" w:rsidR="005868D4" w:rsidRDefault="005868D4" w:rsidP="005868D4">
            <w:pPr>
              <w:numPr>
                <w:ilvl w:val="0"/>
                <w:numId w:val="1"/>
              </w:numPr>
              <w:ind w:left="179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4).</w:t>
            </w:r>
          </w:p>
          <w:p w14:paraId="038F3CC3" w14:textId="77777777" w:rsidR="005868D4" w:rsidRDefault="005868D4" w:rsidP="005868D4">
            <w:pPr>
              <w:numPr>
                <w:ilvl w:val="0"/>
                <w:numId w:val="1"/>
              </w:numPr>
              <w:ind w:left="179" w:hanging="142"/>
            </w:pPr>
            <w:r w:rsidRPr="003E6FED">
              <w:t xml:space="preserve">podpisana karta informacyjna (załącznik nr </w:t>
            </w:r>
            <w:r>
              <w:t>5</w:t>
            </w:r>
            <w:r w:rsidRPr="003E6FED">
              <w:t>)</w:t>
            </w:r>
          </w:p>
          <w:p w14:paraId="291AA7E8" w14:textId="77777777" w:rsidR="005868D4" w:rsidRDefault="005868D4" w:rsidP="005868D4">
            <w:pPr>
              <w:numPr>
                <w:ilvl w:val="0"/>
                <w:numId w:val="1"/>
              </w:numPr>
              <w:ind w:left="318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5868D4" w:rsidRPr="00AE2634" w14:paraId="0E5AE1C3" w14:textId="77777777" w:rsidTr="00584E90"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7B6B" w14:textId="77777777" w:rsidR="005868D4" w:rsidRDefault="005868D4" w:rsidP="005868D4">
            <w:pPr>
              <w:jc w:val="both"/>
            </w:pPr>
            <w:r>
              <w:t>Kryteria oceny ofert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80ED" w14:textId="77777777" w:rsidR="005868D4" w:rsidRDefault="005868D4" w:rsidP="005868D4">
            <w:pPr>
              <w:jc w:val="both"/>
            </w:pPr>
            <w:r>
              <w:t>Cena 100%</w:t>
            </w:r>
          </w:p>
        </w:tc>
      </w:tr>
    </w:tbl>
    <w:p w14:paraId="4F93AB43" w14:textId="77777777" w:rsidR="007B1FEB" w:rsidRDefault="007B1FEB"/>
    <w:p w14:paraId="6F1E16BC" w14:textId="77777777" w:rsidR="007B1FEB" w:rsidRDefault="007B1FEB" w:rsidP="007B1FEB">
      <w:pPr>
        <w:jc w:val="center"/>
      </w:pPr>
      <w:r w:rsidRPr="00AE2634">
        <w:rPr>
          <w:b/>
          <w:sz w:val="28"/>
          <w:szCs w:val="28"/>
        </w:rPr>
        <w:t>OGŁOSZENIE O ZAMÓWIENIU PUBLICZNYM</w:t>
      </w:r>
    </w:p>
    <w:p w14:paraId="705B0BA0" w14:textId="77777777" w:rsidR="007B1FEB" w:rsidRDefault="007B1FEB"/>
    <w:p w14:paraId="6FD9F787" w14:textId="77777777" w:rsidR="007B1FEB" w:rsidRDefault="007B1FEB"/>
    <w:p w14:paraId="17F9E05E" w14:textId="77777777" w:rsidR="007B1FEB" w:rsidRDefault="007B1FEB"/>
    <w:p w14:paraId="68214665" w14:textId="77777777" w:rsidR="007B1FEB" w:rsidRDefault="007B1FEB" w:rsidP="007B1FEB">
      <w:pPr>
        <w:jc w:val="right"/>
      </w:pPr>
      <w:r>
        <w:t>Dyrektor</w:t>
      </w:r>
    </w:p>
    <w:p w14:paraId="5F967F22" w14:textId="77777777" w:rsidR="007B1FEB" w:rsidRDefault="007B1FEB" w:rsidP="007B1FEB">
      <w:pPr>
        <w:jc w:val="right"/>
      </w:pPr>
    </w:p>
    <w:p w14:paraId="2B983184" w14:textId="77777777" w:rsidR="007B1FEB" w:rsidRPr="001A7B16" w:rsidRDefault="007B1FEB" w:rsidP="007B1FEB">
      <w:pPr>
        <w:jc w:val="right"/>
      </w:pPr>
      <w:r>
        <w:t>Anna Sajór</w:t>
      </w:r>
    </w:p>
    <w:p w14:paraId="08B05997" w14:textId="77777777" w:rsidR="007B1FEB" w:rsidRDefault="007B1FEB"/>
    <w:sectPr w:rsidR="007B1FEB" w:rsidSect="007B1F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 w16cid:durableId="2104954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FEB"/>
    <w:rsid w:val="00040F63"/>
    <w:rsid w:val="000678C1"/>
    <w:rsid w:val="000912A7"/>
    <w:rsid w:val="005868D4"/>
    <w:rsid w:val="007343EA"/>
    <w:rsid w:val="007B1FEB"/>
    <w:rsid w:val="00A2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A19BF"/>
  <w15:docId w15:val="{65A908E2-D3BC-4D41-958D-D8F46FD44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1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868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Brytwan</dc:creator>
  <cp:keywords/>
  <dc:description/>
  <cp:lastModifiedBy>Michał Kosanowski</cp:lastModifiedBy>
  <cp:revision>5</cp:revision>
  <dcterms:created xsi:type="dcterms:W3CDTF">2025-12-05T16:51:00Z</dcterms:created>
  <dcterms:modified xsi:type="dcterms:W3CDTF">2025-12-09T12:59:00Z</dcterms:modified>
</cp:coreProperties>
</file>